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9CFCA">
      <w:pPr>
        <w:spacing w:line="360" w:lineRule="auto"/>
        <w:jc w:val="center"/>
        <w:rPr>
          <w:rFonts w:hint="eastAsia"/>
        </w:rPr>
      </w:pPr>
      <w:bookmarkStart w:id="0" w:name="_GoBack"/>
      <w:r>
        <w:rPr>
          <w:rFonts w:hint="eastAsia" w:hAnsi="宋体"/>
          <w:b/>
          <w:sz w:val="36"/>
          <w:szCs w:val="36"/>
          <w:lang w:val="en-US" w:eastAsia="zh-CN"/>
        </w:rPr>
        <w:t>医用耗材报价单</w:t>
      </w:r>
    </w:p>
    <w:bookmarkEnd w:id="0"/>
    <w:tbl>
      <w:tblPr>
        <w:tblStyle w:val="5"/>
        <w:tblW w:w="13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741"/>
        <w:gridCol w:w="2359"/>
        <w:gridCol w:w="2685"/>
        <w:gridCol w:w="1733"/>
        <w:gridCol w:w="1636"/>
        <w:gridCol w:w="1091"/>
      </w:tblGrid>
      <w:tr w14:paraId="52F4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59" w:type="dxa"/>
            <w:noWrap w:val="0"/>
            <w:vAlign w:val="center"/>
          </w:tcPr>
          <w:p w14:paraId="0F6040A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741" w:type="dxa"/>
            <w:noWrap w:val="0"/>
            <w:vAlign w:val="center"/>
          </w:tcPr>
          <w:p w14:paraId="6F3E8476"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2359" w:type="dxa"/>
            <w:noWrap w:val="0"/>
            <w:vAlign w:val="center"/>
          </w:tcPr>
          <w:p w14:paraId="27DC74D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2685" w:type="dxa"/>
            <w:noWrap w:val="0"/>
            <w:vAlign w:val="center"/>
          </w:tcPr>
          <w:p w14:paraId="2622FD99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733" w:type="dxa"/>
            <w:noWrap w:val="0"/>
            <w:vAlign w:val="center"/>
          </w:tcPr>
          <w:p w14:paraId="4B2E6A6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单位（</w:t>
            </w: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需与需求清单一致</w:t>
            </w: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6" w:type="dxa"/>
            <w:noWrap w:val="0"/>
            <w:vAlign w:val="center"/>
          </w:tcPr>
          <w:p w14:paraId="01B0A96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单价</w:t>
            </w:r>
          </w:p>
          <w:p w14:paraId="169426C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091" w:type="dxa"/>
            <w:noWrap w:val="0"/>
            <w:vAlign w:val="center"/>
          </w:tcPr>
          <w:p w14:paraId="0D31063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备注</w:t>
            </w:r>
          </w:p>
        </w:tc>
      </w:tr>
      <w:tr w14:paraId="3DE4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2D1ED58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3272624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077946E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51F6971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DC6D51C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77033A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1EAE28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2A17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6F39894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17FE247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637425E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6CED836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323E3C7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345554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253E2B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0558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6CD9600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75B5471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74C96B7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512A3AE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068A76F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678016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86E550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5561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5C7AB22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7361FF0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0683680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142409B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FDD0F43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A62F9D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B37887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6717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4667DA1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5582475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1F32384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60CE13B5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653311D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263819D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C100D1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3279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7E73184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5FB273E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602CB34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11BEFB7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011489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D7B5A7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22AA54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06F3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1F85F6F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737DFD8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7288358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58E21AD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921562E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6D26B3D7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C5947B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615D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3E0ACCD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2D84C02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73C2F03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0C62621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2A729CF9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6D7B6F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0F6FD6C1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4554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054A6FAD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253CC9B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57A6445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10DBAA44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6E2896A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BB964D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A541E42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 w14:paraId="7171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 w14:paraId="25EB3FE6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 w14:paraId="152E59FF"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按需增加页数</w:t>
            </w:r>
          </w:p>
        </w:tc>
        <w:tc>
          <w:tcPr>
            <w:tcW w:w="2359" w:type="dxa"/>
            <w:noWrap w:val="0"/>
            <w:vAlign w:val="center"/>
          </w:tcPr>
          <w:p w14:paraId="62AB66FF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7198407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4FE0830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9909A4B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C694988"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</w:tbl>
    <w:p w14:paraId="5F52BF0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YThlODE2YTc1MTg3NDMwMGU0MjQyNThlMzJiMDIifQ=="/>
  </w:docVars>
  <w:rsids>
    <w:rsidRoot w:val="73097819"/>
    <w:rsid w:val="1665049E"/>
    <w:rsid w:val="7309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sz w:val="3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2</TotalTime>
  <ScaleCrop>false</ScaleCrop>
  <LinksUpToDate>false</LinksUpToDate>
  <CharactersWithSpaces>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2024-03-14T08:38:00Z</dcterms:created>
  <dc:creator>过客</dc:creator>
  <cp:lastModifiedBy>Administrator</cp:lastModifiedBy>
  <dcterms:modified xsi:type="dcterms:W3CDTF">2025-10-29T00:39:02Z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F39BE37CC37F46F8ACC473CEEAD95661_13</vt:lpwstr>
  </property>
</Properties>
</file>